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B87B" w14:textId="77777777" w:rsidR="007B09D5" w:rsidRDefault="007B09D5" w:rsidP="00D463F9"/>
    <w:p w14:paraId="2C328D4C" w14:textId="25D93784" w:rsidR="007B09D5" w:rsidRDefault="007038BB" w:rsidP="00D463F9">
      <w:r w:rsidRPr="007038BB">
        <w:rPr>
          <w:rFonts w:hint="eastAsia"/>
        </w:rPr>
        <w:t>別記様式第１</w:t>
      </w:r>
      <w:r w:rsidR="001C3779">
        <w:rPr>
          <w:rFonts w:hint="eastAsia"/>
        </w:rPr>
        <w:t xml:space="preserve">　及び　第４　</w:t>
      </w:r>
      <w:r w:rsidRPr="007038BB">
        <w:rPr>
          <w:rFonts w:hint="eastAsia"/>
        </w:rPr>
        <w:t>別表</w:t>
      </w:r>
      <w:r>
        <w:rPr>
          <w:rFonts w:hint="eastAsia"/>
        </w:rPr>
        <w:t>１</w:t>
      </w:r>
      <w:r w:rsidRPr="007038BB">
        <w:cr/>
      </w:r>
    </w:p>
    <w:p w14:paraId="4D339ACE" w14:textId="2890F2D5" w:rsidR="00164074" w:rsidRDefault="007038BB" w:rsidP="00A442A8">
      <w:pPr>
        <w:jc w:val="center"/>
      </w:pPr>
      <w:r>
        <w:rPr>
          <w:rFonts w:hint="eastAsia"/>
        </w:rPr>
        <w:t>対象経費支出予定額算出明細</w:t>
      </w:r>
      <w:r w:rsidR="00161F1C">
        <w:rPr>
          <w:rFonts w:hint="eastAsia"/>
        </w:rPr>
        <w:t>書</w:t>
      </w:r>
    </w:p>
    <w:p w14:paraId="7F1E641A" w14:textId="77777777" w:rsidR="007038BB" w:rsidRDefault="007038BB" w:rsidP="00D463F9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402"/>
      </w:tblGrid>
      <w:tr w:rsidR="007038BB" w14:paraId="7D0B54F1" w14:textId="77777777" w:rsidTr="00A442A8">
        <w:tc>
          <w:tcPr>
            <w:tcW w:w="1980" w:type="dxa"/>
          </w:tcPr>
          <w:p w14:paraId="5AFFC6E9" w14:textId="2A528881" w:rsidR="007038BB" w:rsidRDefault="007038BB" w:rsidP="00D463F9">
            <w:r>
              <w:rPr>
                <w:rFonts w:hint="eastAsia"/>
              </w:rPr>
              <w:t>区分</w:t>
            </w:r>
          </w:p>
        </w:tc>
        <w:tc>
          <w:tcPr>
            <w:tcW w:w="4678" w:type="dxa"/>
          </w:tcPr>
          <w:p w14:paraId="217ECB66" w14:textId="75B8C250" w:rsidR="007038BB" w:rsidRDefault="007038BB" w:rsidP="00D463F9">
            <w:r>
              <w:rPr>
                <w:rFonts w:hint="eastAsia"/>
              </w:rPr>
              <w:t>費用の額</w:t>
            </w:r>
          </w:p>
        </w:tc>
        <w:tc>
          <w:tcPr>
            <w:tcW w:w="3402" w:type="dxa"/>
          </w:tcPr>
          <w:p w14:paraId="184DD5AF" w14:textId="771AAC09" w:rsidR="007038BB" w:rsidRDefault="007038BB" w:rsidP="00D463F9">
            <w:r>
              <w:rPr>
                <w:rFonts w:hint="eastAsia"/>
              </w:rPr>
              <w:t>積算内訳・内容</w:t>
            </w:r>
          </w:p>
        </w:tc>
      </w:tr>
      <w:tr w:rsidR="007038BB" w14:paraId="11A7A396" w14:textId="77777777" w:rsidTr="00A442A8">
        <w:trPr>
          <w:trHeight w:val="471"/>
        </w:trPr>
        <w:tc>
          <w:tcPr>
            <w:tcW w:w="1980" w:type="dxa"/>
          </w:tcPr>
          <w:p w14:paraId="72180B62" w14:textId="6EB53249" w:rsidR="007038BB" w:rsidRDefault="007038BB" w:rsidP="00D463F9">
            <w:r>
              <w:rPr>
                <w:rFonts w:hint="eastAsia"/>
              </w:rPr>
              <w:t>間接補助金</w:t>
            </w:r>
          </w:p>
        </w:tc>
        <w:tc>
          <w:tcPr>
            <w:tcW w:w="4678" w:type="dxa"/>
          </w:tcPr>
          <w:p w14:paraId="1F799C26" w14:textId="77777777" w:rsidR="007038BB" w:rsidRDefault="007038BB" w:rsidP="00D463F9"/>
        </w:tc>
        <w:tc>
          <w:tcPr>
            <w:tcW w:w="3402" w:type="dxa"/>
          </w:tcPr>
          <w:p w14:paraId="176826DD" w14:textId="77777777" w:rsidR="007038BB" w:rsidRDefault="007038BB" w:rsidP="00D463F9"/>
        </w:tc>
      </w:tr>
      <w:tr w:rsidR="007038BB" w14:paraId="128DE5D5" w14:textId="77777777" w:rsidTr="00A442A8">
        <w:trPr>
          <w:trHeight w:val="471"/>
        </w:trPr>
        <w:tc>
          <w:tcPr>
            <w:tcW w:w="1980" w:type="dxa"/>
          </w:tcPr>
          <w:p w14:paraId="7BC14CC1" w14:textId="24F79706" w:rsidR="007038BB" w:rsidRDefault="007C7C78" w:rsidP="00D463F9">
            <w:r>
              <w:rPr>
                <w:rFonts w:hint="eastAsia"/>
              </w:rPr>
              <w:t>人件費</w:t>
            </w:r>
          </w:p>
        </w:tc>
        <w:tc>
          <w:tcPr>
            <w:tcW w:w="4678" w:type="dxa"/>
          </w:tcPr>
          <w:p w14:paraId="41AA943B" w14:textId="77777777" w:rsidR="007038BB" w:rsidRDefault="007038BB" w:rsidP="00D463F9"/>
        </w:tc>
        <w:tc>
          <w:tcPr>
            <w:tcW w:w="3402" w:type="dxa"/>
          </w:tcPr>
          <w:p w14:paraId="480568AF" w14:textId="77777777" w:rsidR="007038BB" w:rsidRDefault="007038BB" w:rsidP="00D463F9"/>
        </w:tc>
      </w:tr>
      <w:tr w:rsidR="007038BB" w14:paraId="3DE2AD17" w14:textId="77777777" w:rsidTr="00A442A8">
        <w:trPr>
          <w:trHeight w:val="471"/>
        </w:trPr>
        <w:tc>
          <w:tcPr>
            <w:tcW w:w="1980" w:type="dxa"/>
          </w:tcPr>
          <w:p w14:paraId="769C0A19" w14:textId="6D379587" w:rsidR="007038BB" w:rsidRDefault="007C7C78" w:rsidP="00D463F9">
            <w:r>
              <w:rPr>
                <w:rFonts w:hint="eastAsia"/>
              </w:rPr>
              <w:t>諸謝金</w:t>
            </w:r>
          </w:p>
        </w:tc>
        <w:tc>
          <w:tcPr>
            <w:tcW w:w="4678" w:type="dxa"/>
          </w:tcPr>
          <w:p w14:paraId="5B3C5DD6" w14:textId="77777777" w:rsidR="007038BB" w:rsidRDefault="007038BB" w:rsidP="00D463F9"/>
        </w:tc>
        <w:tc>
          <w:tcPr>
            <w:tcW w:w="3402" w:type="dxa"/>
          </w:tcPr>
          <w:p w14:paraId="35E8C537" w14:textId="77777777" w:rsidR="007038BB" w:rsidRDefault="007038BB" w:rsidP="00D463F9"/>
        </w:tc>
      </w:tr>
      <w:tr w:rsidR="007038BB" w14:paraId="78A9B81F" w14:textId="77777777" w:rsidTr="00A442A8">
        <w:trPr>
          <w:trHeight w:val="471"/>
        </w:trPr>
        <w:tc>
          <w:tcPr>
            <w:tcW w:w="1980" w:type="dxa"/>
          </w:tcPr>
          <w:p w14:paraId="6352B148" w14:textId="63106D23" w:rsidR="007038BB" w:rsidRDefault="00F54064" w:rsidP="00D463F9">
            <w:r>
              <w:rPr>
                <w:rFonts w:hint="eastAsia"/>
              </w:rPr>
              <w:t>外注費</w:t>
            </w:r>
          </w:p>
        </w:tc>
        <w:tc>
          <w:tcPr>
            <w:tcW w:w="4678" w:type="dxa"/>
          </w:tcPr>
          <w:p w14:paraId="766813B8" w14:textId="77777777" w:rsidR="007038BB" w:rsidRDefault="007038BB" w:rsidP="00D463F9"/>
        </w:tc>
        <w:tc>
          <w:tcPr>
            <w:tcW w:w="3402" w:type="dxa"/>
          </w:tcPr>
          <w:p w14:paraId="11C97567" w14:textId="77777777" w:rsidR="007038BB" w:rsidRDefault="007038BB" w:rsidP="00D463F9"/>
        </w:tc>
      </w:tr>
      <w:tr w:rsidR="007038BB" w14:paraId="42F7324C" w14:textId="77777777" w:rsidTr="00A442A8">
        <w:trPr>
          <w:trHeight w:val="471"/>
        </w:trPr>
        <w:tc>
          <w:tcPr>
            <w:tcW w:w="1980" w:type="dxa"/>
          </w:tcPr>
          <w:p w14:paraId="2F1C7835" w14:textId="1D461D27" w:rsidR="007038BB" w:rsidRDefault="00F54064" w:rsidP="00D463F9">
            <w:r>
              <w:rPr>
                <w:rFonts w:hint="eastAsia"/>
              </w:rPr>
              <w:t>印刷製本費</w:t>
            </w:r>
          </w:p>
        </w:tc>
        <w:tc>
          <w:tcPr>
            <w:tcW w:w="4678" w:type="dxa"/>
          </w:tcPr>
          <w:p w14:paraId="723C4964" w14:textId="77777777" w:rsidR="007038BB" w:rsidRDefault="007038BB" w:rsidP="00D463F9"/>
        </w:tc>
        <w:tc>
          <w:tcPr>
            <w:tcW w:w="3402" w:type="dxa"/>
          </w:tcPr>
          <w:p w14:paraId="0DD86DC1" w14:textId="77777777" w:rsidR="007038BB" w:rsidRDefault="007038BB" w:rsidP="00D463F9"/>
        </w:tc>
      </w:tr>
      <w:tr w:rsidR="007038BB" w14:paraId="0FD09B3B" w14:textId="77777777" w:rsidTr="00A442A8">
        <w:trPr>
          <w:trHeight w:val="471"/>
        </w:trPr>
        <w:tc>
          <w:tcPr>
            <w:tcW w:w="1980" w:type="dxa"/>
          </w:tcPr>
          <w:p w14:paraId="7C821ECB" w14:textId="1382E3CB" w:rsidR="007038BB" w:rsidRDefault="00F54064" w:rsidP="00D463F9">
            <w:r>
              <w:rPr>
                <w:rFonts w:hint="eastAsia"/>
              </w:rPr>
              <w:t>会議費</w:t>
            </w:r>
          </w:p>
        </w:tc>
        <w:tc>
          <w:tcPr>
            <w:tcW w:w="4678" w:type="dxa"/>
          </w:tcPr>
          <w:p w14:paraId="26E457A5" w14:textId="77777777" w:rsidR="007038BB" w:rsidRDefault="007038BB" w:rsidP="00D463F9"/>
        </w:tc>
        <w:tc>
          <w:tcPr>
            <w:tcW w:w="3402" w:type="dxa"/>
          </w:tcPr>
          <w:p w14:paraId="21031F33" w14:textId="77777777" w:rsidR="007038BB" w:rsidRDefault="007038BB" w:rsidP="00D463F9"/>
        </w:tc>
      </w:tr>
      <w:tr w:rsidR="007038BB" w14:paraId="74611B6E" w14:textId="77777777" w:rsidTr="00A442A8">
        <w:trPr>
          <w:trHeight w:val="471"/>
        </w:trPr>
        <w:tc>
          <w:tcPr>
            <w:tcW w:w="1980" w:type="dxa"/>
          </w:tcPr>
          <w:p w14:paraId="0DB5E12A" w14:textId="7365E25B" w:rsidR="007038BB" w:rsidRDefault="00F54064" w:rsidP="00D463F9">
            <w:r>
              <w:rPr>
                <w:rFonts w:hint="eastAsia"/>
              </w:rPr>
              <w:t>通信運搬費</w:t>
            </w:r>
          </w:p>
        </w:tc>
        <w:tc>
          <w:tcPr>
            <w:tcW w:w="4678" w:type="dxa"/>
          </w:tcPr>
          <w:p w14:paraId="158BB4EB" w14:textId="77777777" w:rsidR="007038BB" w:rsidRDefault="007038BB" w:rsidP="00D463F9"/>
        </w:tc>
        <w:tc>
          <w:tcPr>
            <w:tcW w:w="3402" w:type="dxa"/>
          </w:tcPr>
          <w:p w14:paraId="2BA858BD" w14:textId="77777777" w:rsidR="007038BB" w:rsidRDefault="007038BB" w:rsidP="00D463F9"/>
        </w:tc>
      </w:tr>
      <w:tr w:rsidR="007038BB" w14:paraId="01707C32" w14:textId="77777777" w:rsidTr="00A442A8">
        <w:trPr>
          <w:trHeight w:val="471"/>
        </w:trPr>
        <w:tc>
          <w:tcPr>
            <w:tcW w:w="1980" w:type="dxa"/>
          </w:tcPr>
          <w:p w14:paraId="36C68E7F" w14:textId="1DB234FC" w:rsidR="00F54064" w:rsidRDefault="00F54064" w:rsidP="00D463F9">
            <w:r>
              <w:rPr>
                <w:rFonts w:hint="eastAsia"/>
              </w:rPr>
              <w:t>光熱水料</w:t>
            </w:r>
          </w:p>
        </w:tc>
        <w:tc>
          <w:tcPr>
            <w:tcW w:w="4678" w:type="dxa"/>
          </w:tcPr>
          <w:p w14:paraId="7A557C2B" w14:textId="77777777" w:rsidR="007038BB" w:rsidRDefault="007038BB" w:rsidP="00D463F9"/>
        </w:tc>
        <w:tc>
          <w:tcPr>
            <w:tcW w:w="3402" w:type="dxa"/>
          </w:tcPr>
          <w:p w14:paraId="3C897C40" w14:textId="77777777" w:rsidR="007038BB" w:rsidRDefault="007038BB" w:rsidP="00D463F9"/>
        </w:tc>
      </w:tr>
      <w:tr w:rsidR="00F54064" w14:paraId="125F2D82" w14:textId="77777777" w:rsidTr="00A442A8">
        <w:trPr>
          <w:trHeight w:val="471"/>
        </w:trPr>
        <w:tc>
          <w:tcPr>
            <w:tcW w:w="1980" w:type="dxa"/>
          </w:tcPr>
          <w:p w14:paraId="64C3EF25" w14:textId="05B0579E" w:rsidR="00F54064" w:rsidRDefault="00060089" w:rsidP="00D463F9">
            <w:r>
              <w:rPr>
                <w:rFonts w:hint="eastAsia"/>
              </w:rPr>
              <w:t>消耗品費</w:t>
            </w:r>
          </w:p>
        </w:tc>
        <w:tc>
          <w:tcPr>
            <w:tcW w:w="4678" w:type="dxa"/>
          </w:tcPr>
          <w:p w14:paraId="4BBA45EB" w14:textId="77777777" w:rsidR="00F54064" w:rsidRDefault="00F54064" w:rsidP="00D463F9"/>
        </w:tc>
        <w:tc>
          <w:tcPr>
            <w:tcW w:w="3402" w:type="dxa"/>
          </w:tcPr>
          <w:p w14:paraId="44191C4A" w14:textId="77777777" w:rsidR="00F54064" w:rsidRDefault="00F54064" w:rsidP="00D463F9"/>
        </w:tc>
      </w:tr>
      <w:tr w:rsidR="00F54064" w14:paraId="30641DB8" w14:textId="77777777" w:rsidTr="00A442A8">
        <w:trPr>
          <w:trHeight w:val="471"/>
        </w:trPr>
        <w:tc>
          <w:tcPr>
            <w:tcW w:w="1980" w:type="dxa"/>
          </w:tcPr>
          <w:p w14:paraId="55F80075" w14:textId="650FDFA3" w:rsidR="00F54064" w:rsidRDefault="00060089" w:rsidP="00D463F9">
            <w:r>
              <w:rPr>
                <w:rFonts w:hint="eastAsia"/>
              </w:rPr>
              <w:t>その他（諸経費）</w:t>
            </w:r>
          </w:p>
        </w:tc>
        <w:tc>
          <w:tcPr>
            <w:tcW w:w="4678" w:type="dxa"/>
          </w:tcPr>
          <w:p w14:paraId="26366125" w14:textId="77777777" w:rsidR="00F54064" w:rsidRDefault="00F54064" w:rsidP="00D463F9"/>
        </w:tc>
        <w:tc>
          <w:tcPr>
            <w:tcW w:w="3402" w:type="dxa"/>
          </w:tcPr>
          <w:p w14:paraId="0F399DB7" w14:textId="77777777" w:rsidR="00F54064" w:rsidRDefault="00F54064" w:rsidP="00D463F9"/>
        </w:tc>
      </w:tr>
      <w:tr w:rsidR="00F54064" w14:paraId="3F332E3D" w14:textId="77777777" w:rsidTr="00A442A8">
        <w:trPr>
          <w:trHeight w:val="700"/>
        </w:trPr>
        <w:tc>
          <w:tcPr>
            <w:tcW w:w="1980" w:type="dxa"/>
          </w:tcPr>
          <w:p w14:paraId="538914BC" w14:textId="5DC90EB4" w:rsidR="00F54064" w:rsidRDefault="00060089" w:rsidP="00A442A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678" w:type="dxa"/>
          </w:tcPr>
          <w:p w14:paraId="4CED5CB8" w14:textId="77777777" w:rsidR="00F54064" w:rsidRDefault="00F54064" w:rsidP="00D463F9"/>
        </w:tc>
        <w:tc>
          <w:tcPr>
            <w:tcW w:w="3402" w:type="dxa"/>
          </w:tcPr>
          <w:p w14:paraId="490AD250" w14:textId="77777777" w:rsidR="00F54064" w:rsidRDefault="00F54064" w:rsidP="00D463F9"/>
        </w:tc>
      </w:tr>
    </w:tbl>
    <w:p w14:paraId="55C07209" w14:textId="559FAFB4" w:rsidR="002A3671" w:rsidRDefault="002A3671" w:rsidP="00D463F9"/>
    <w:sectPr w:rsidR="002A3671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B3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07F1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061B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4A94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0A8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2362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9ce1fa1-c1f7-4fcb-ab6d-5065eb8ec596"/>
    <ds:schemaRef ds:uri="http://schemas.openxmlformats.org/package/2006/metadata/core-properties"/>
    <ds:schemaRef ds:uri="3b0ebaae-a14e-4424-847b-6a3bebfea7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